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3A" w:rsidRDefault="000746B7" w:rsidP="00FD1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D1B3A" w:rsidRPr="009344FE">
        <w:rPr>
          <w:rFonts w:ascii="Times New Roman" w:hAnsi="Times New Roman"/>
          <w:b/>
          <w:sz w:val="28"/>
          <w:szCs w:val="28"/>
        </w:rPr>
        <w:t>ведения о персональном составе работников учреждения</w:t>
      </w:r>
    </w:p>
    <w:p w:rsidR="00D25E8B" w:rsidRDefault="00D25E8B" w:rsidP="00FD1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01.02.2020 год</w:t>
      </w:r>
    </w:p>
    <w:p w:rsidR="00FD1B3A" w:rsidRPr="009344FE" w:rsidRDefault="00FD1B3A" w:rsidP="00FD1B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3573"/>
        <w:gridCol w:w="3736"/>
      </w:tblGrid>
      <w:tr w:rsidR="0061284B" w:rsidRPr="00616239" w:rsidTr="00616239">
        <w:trPr>
          <w:trHeight w:val="362"/>
        </w:trPr>
        <w:tc>
          <w:tcPr>
            <w:tcW w:w="2750" w:type="dxa"/>
          </w:tcPr>
          <w:p w:rsidR="00166655" w:rsidRPr="00616239" w:rsidRDefault="00166655" w:rsidP="0061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239">
              <w:rPr>
                <w:rFonts w:ascii="Times New Roman" w:hAnsi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239">
              <w:rPr>
                <w:rFonts w:ascii="Times New Roman" w:hAnsi="Times New Roman"/>
                <w:b/>
                <w:sz w:val="28"/>
                <w:szCs w:val="2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239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работника</w:t>
            </w:r>
          </w:p>
        </w:tc>
      </w:tr>
      <w:tr w:rsidR="0061284B" w:rsidRPr="00616239" w:rsidTr="00616239">
        <w:trPr>
          <w:trHeight w:val="317"/>
        </w:trPr>
        <w:tc>
          <w:tcPr>
            <w:tcW w:w="2750" w:type="dxa"/>
          </w:tcPr>
          <w:p w:rsidR="00166655" w:rsidRPr="00616239" w:rsidRDefault="00166655" w:rsidP="00616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noWrap/>
          </w:tcPr>
          <w:p w:rsidR="00166655" w:rsidRPr="00616239" w:rsidRDefault="00166655" w:rsidP="00616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36" w:type="dxa"/>
            <w:noWrap/>
          </w:tcPr>
          <w:p w:rsidR="00166655" w:rsidRPr="00616239" w:rsidRDefault="00166655" w:rsidP="00616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284B" w:rsidRPr="00616239" w:rsidTr="00616239">
        <w:trPr>
          <w:trHeight w:val="279"/>
        </w:trPr>
        <w:tc>
          <w:tcPr>
            <w:tcW w:w="2750" w:type="dxa"/>
            <w:vMerge w:val="restart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Административно-хозяйственная часть</w:t>
            </w: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Батухтина Юлия Николаевна</w:t>
            </w:r>
          </w:p>
        </w:tc>
      </w:tr>
      <w:tr w:rsidR="0061284B" w:rsidRPr="00616239" w:rsidTr="00616239">
        <w:trPr>
          <w:trHeight w:val="283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Калташкова Елена Васильевна  </w:t>
            </w:r>
          </w:p>
        </w:tc>
      </w:tr>
      <w:tr w:rsidR="0061284B" w:rsidRPr="00616239" w:rsidTr="00616239">
        <w:trPr>
          <w:trHeight w:val="273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Тарасенко Оксана Ивановна</w:t>
            </w:r>
          </w:p>
        </w:tc>
      </w:tr>
      <w:tr w:rsidR="0061284B" w:rsidRPr="00616239" w:rsidTr="00616239">
        <w:trPr>
          <w:trHeight w:val="318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Рудакова Екатерина Юрьевна</w:t>
            </w:r>
          </w:p>
        </w:tc>
      </w:tr>
      <w:tr w:rsidR="0061284B" w:rsidRPr="00616239" w:rsidTr="00616239">
        <w:trPr>
          <w:trHeight w:val="318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Зам.главного бухгалтера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Чапцева Александра Григорьевна</w:t>
            </w:r>
          </w:p>
        </w:tc>
      </w:tr>
      <w:tr w:rsidR="0061284B" w:rsidRPr="00616239" w:rsidTr="00616239">
        <w:trPr>
          <w:trHeight w:val="272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Бутусова Лариса Ивановна</w:t>
            </w:r>
          </w:p>
        </w:tc>
      </w:tr>
      <w:tr w:rsidR="0061284B" w:rsidRPr="00616239" w:rsidTr="00616239">
        <w:trPr>
          <w:trHeight w:val="272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Харьковец Марина Раситдиновна</w:t>
            </w:r>
          </w:p>
        </w:tc>
      </w:tr>
      <w:tr w:rsidR="0061284B" w:rsidRPr="00616239" w:rsidTr="00616239">
        <w:trPr>
          <w:trHeight w:val="272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Хохлова Ирина Владимировна</w:t>
            </w:r>
          </w:p>
        </w:tc>
      </w:tr>
      <w:tr w:rsidR="0061284B" w:rsidRPr="00616239" w:rsidTr="00616239">
        <w:trPr>
          <w:trHeight w:val="275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Собянина Оксана Витальевна</w:t>
            </w:r>
          </w:p>
        </w:tc>
      </w:tr>
      <w:tr w:rsidR="0061284B" w:rsidRPr="00616239" w:rsidTr="00616239">
        <w:trPr>
          <w:trHeight w:val="275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Знаменщикова Екатерина Николаевна</w:t>
            </w:r>
          </w:p>
        </w:tc>
      </w:tr>
      <w:tr w:rsidR="0061284B" w:rsidRPr="00616239" w:rsidTr="00616239">
        <w:trPr>
          <w:trHeight w:val="275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Николаева Наталья Михайловна</w:t>
            </w:r>
          </w:p>
        </w:tc>
      </w:tr>
      <w:tr w:rsidR="0061284B" w:rsidRPr="00616239" w:rsidTr="00616239">
        <w:trPr>
          <w:trHeight w:val="269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Бычаев Игорь Борисович</w:t>
            </w:r>
          </w:p>
        </w:tc>
      </w:tr>
      <w:tr w:rsidR="0061284B" w:rsidRPr="00616239" w:rsidTr="00616239">
        <w:trPr>
          <w:trHeight w:val="274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tabs>
                <w:tab w:val="right" w:pos="2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Кузовникова Виктория Александровна</w:t>
            </w:r>
          </w:p>
        </w:tc>
      </w:tr>
      <w:tr w:rsidR="0061284B" w:rsidRPr="00616239" w:rsidTr="00616239">
        <w:trPr>
          <w:trHeight w:val="274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tabs>
                <w:tab w:val="right" w:pos="2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Дидус Елена Викторовна</w:t>
            </w:r>
          </w:p>
        </w:tc>
      </w:tr>
      <w:tr w:rsidR="0061284B" w:rsidRPr="00616239" w:rsidTr="00616239">
        <w:trPr>
          <w:trHeight w:val="263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tabs>
                <w:tab w:val="right" w:pos="2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Документовед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Каракулова Евгения Степановна</w:t>
            </w:r>
          </w:p>
        </w:tc>
      </w:tr>
      <w:tr w:rsidR="0061284B" w:rsidRPr="00616239" w:rsidTr="00616239">
        <w:trPr>
          <w:trHeight w:val="238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вакансия</w:t>
            </w:r>
          </w:p>
        </w:tc>
      </w:tr>
      <w:tr w:rsidR="0061284B" w:rsidRPr="00616239" w:rsidTr="00616239">
        <w:trPr>
          <w:trHeight w:val="489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3736" w:type="dxa"/>
          </w:tcPr>
          <w:p w:rsidR="00166655" w:rsidRPr="00616239" w:rsidRDefault="000200F1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Скидан Константин Валентинович</w:t>
            </w:r>
          </w:p>
        </w:tc>
      </w:tr>
      <w:tr w:rsidR="0061284B" w:rsidRPr="00616239" w:rsidTr="00616239">
        <w:trPr>
          <w:trHeight w:val="21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противопожарной профилактике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Угрюмов Сергей Станиславович</w:t>
            </w:r>
          </w:p>
        </w:tc>
      </w:tr>
      <w:tr w:rsidR="0061284B" w:rsidRPr="00616239" w:rsidTr="00616239">
        <w:trPr>
          <w:trHeight w:val="329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Оператор стиральных машин </w:t>
            </w:r>
          </w:p>
          <w:p w:rsidR="00976BE7" w:rsidRPr="00616239" w:rsidRDefault="00976BE7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Голованова Лариса Федоровна</w:t>
            </w:r>
          </w:p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E71" w:rsidRPr="00616239" w:rsidTr="00147E71">
        <w:trPr>
          <w:trHeight w:val="329"/>
        </w:trPr>
        <w:tc>
          <w:tcPr>
            <w:tcW w:w="2750" w:type="dxa"/>
            <w:vMerge/>
          </w:tcPr>
          <w:p w:rsidR="00147E71" w:rsidRPr="00616239" w:rsidRDefault="00147E71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47E71" w:rsidRPr="00616239" w:rsidRDefault="00147E71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Кладовщик (установлена квота)</w:t>
            </w:r>
          </w:p>
        </w:tc>
        <w:tc>
          <w:tcPr>
            <w:tcW w:w="3736" w:type="dxa"/>
            <w:tcBorders>
              <w:top w:val="nil"/>
            </w:tcBorders>
          </w:tcPr>
          <w:p w:rsidR="00147E71" w:rsidRPr="00616239" w:rsidRDefault="00147E71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84B" w:rsidRPr="00616239" w:rsidTr="00616239">
        <w:trPr>
          <w:trHeight w:val="276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Сейнова Светлана Валерьевна</w:t>
            </w:r>
          </w:p>
        </w:tc>
      </w:tr>
      <w:tr w:rsidR="0061284B" w:rsidRPr="00616239" w:rsidTr="00616239">
        <w:trPr>
          <w:trHeight w:val="276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Бугайчук Валентина Андреевна</w:t>
            </w:r>
          </w:p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84B" w:rsidRPr="00616239" w:rsidTr="00616239">
        <w:trPr>
          <w:trHeight w:val="276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Буфетчик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Солоджук Елена Васильевна</w:t>
            </w:r>
          </w:p>
        </w:tc>
      </w:tr>
      <w:tr w:rsidR="0061284B" w:rsidRPr="00616239" w:rsidTr="00616239">
        <w:trPr>
          <w:trHeight w:val="280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Гаев Денис Юрьевич</w:t>
            </w:r>
          </w:p>
        </w:tc>
      </w:tr>
      <w:tr w:rsidR="0061284B" w:rsidRPr="00616239" w:rsidTr="00616239">
        <w:trPr>
          <w:trHeight w:val="266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Умрихин Денис Сергеевич</w:t>
            </w:r>
          </w:p>
        </w:tc>
      </w:tr>
      <w:tr w:rsidR="0061284B" w:rsidRPr="00616239" w:rsidTr="00616239">
        <w:trPr>
          <w:trHeight w:val="271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3736" w:type="dxa"/>
          </w:tcPr>
          <w:p w:rsidR="00166655" w:rsidRPr="00616239" w:rsidRDefault="000200F1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Низовских Илья Андреевич</w:t>
            </w:r>
          </w:p>
        </w:tc>
      </w:tr>
      <w:tr w:rsidR="0061284B" w:rsidRPr="00616239" w:rsidTr="00616239">
        <w:trPr>
          <w:trHeight w:val="435"/>
        </w:trPr>
        <w:tc>
          <w:tcPr>
            <w:tcW w:w="2750" w:type="dxa"/>
            <w:vMerge w:val="restart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b/>
                <w:bCs/>
                <w:sz w:val="28"/>
                <w:szCs w:val="28"/>
              </w:rPr>
              <w:t>Отделение информационно-аналитической работы</w:t>
            </w: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вакансия</w:t>
            </w:r>
          </w:p>
        </w:tc>
      </w:tr>
      <w:tr w:rsidR="0061284B" w:rsidRPr="00616239" w:rsidTr="00616239">
        <w:trPr>
          <w:trHeight w:val="271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Бобренок Светлана Николаевна</w:t>
            </w:r>
          </w:p>
        </w:tc>
      </w:tr>
      <w:tr w:rsidR="0061284B" w:rsidRPr="00616239" w:rsidTr="00616239">
        <w:trPr>
          <w:trHeight w:val="478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Катайцева Наталья Вячеславовна</w:t>
            </w:r>
          </w:p>
        </w:tc>
      </w:tr>
      <w:tr w:rsidR="0061284B" w:rsidRPr="00616239" w:rsidTr="00616239">
        <w:trPr>
          <w:trHeight w:val="478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Гребенщикова Юлия Александровна</w:t>
            </w:r>
          </w:p>
        </w:tc>
      </w:tr>
      <w:tr w:rsidR="0061284B" w:rsidRPr="00616239" w:rsidTr="00616239">
        <w:trPr>
          <w:trHeight w:val="70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Инженер по автоматизированным системам управления производством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Плетников Сергей Иванович </w:t>
            </w:r>
          </w:p>
        </w:tc>
      </w:tr>
      <w:tr w:rsidR="0061284B" w:rsidRPr="00616239" w:rsidTr="00616239">
        <w:trPr>
          <w:trHeight w:val="70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Ачимов Дмитрий Михайлович</w:t>
            </w:r>
          </w:p>
        </w:tc>
      </w:tr>
      <w:tr w:rsidR="0061284B" w:rsidRPr="00616239" w:rsidTr="00616239">
        <w:trPr>
          <w:trHeight w:val="274"/>
        </w:trPr>
        <w:tc>
          <w:tcPr>
            <w:tcW w:w="2750" w:type="dxa"/>
            <w:vMerge w:val="restart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62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Отделение социального обслуживания на дому граждан пожилого возраста и инвалидов </w:t>
            </w: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Лопарева Ольга Николаевна</w:t>
            </w:r>
          </w:p>
        </w:tc>
      </w:tr>
      <w:tr w:rsidR="0061284B" w:rsidRPr="00616239" w:rsidTr="00616239">
        <w:trPr>
          <w:trHeight w:val="305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Сиделка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Белых Маргарита Кузьминична </w:t>
            </w:r>
          </w:p>
        </w:tc>
      </w:tr>
      <w:tr w:rsidR="0061284B" w:rsidRPr="00616239" w:rsidTr="00616239">
        <w:trPr>
          <w:trHeight w:val="246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Доброва Юлия Васильевна</w:t>
            </w:r>
          </w:p>
        </w:tc>
      </w:tr>
      <w:tr w:rsidR="0061284B" w:rsidRPr="00616239" w:rsidTr="00616239">
        <w:trPr>
          <w:trHeight w:val="136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Социальный работник 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Азимова Алмаз Анверовна</w:t>
            </w:r>
          </w:p>
        </w:tc>
      </w:tr>
      <w:tr w:rsidR="0061284B" w:rsidRPr="00616239" w:rsidTr="00616239">
        <w:trPr>
          <w:trHeight w:val="223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Борисова Ольга Викторовна</w:t>
            </w:r>
          </w:p>
        </w:tc>
      </w:tr>
      <w:tr w:rsidR="0061284B" w:rsidRPr="00616239" w:rsidTr="00616239">
        <w:trPr>
          <w:trHeight w:val="278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Чернышова Татьяна Васильевна</w:t>
            </w:r>
          </w:p>
        </w:tc>
      </w:tr>
      <w:tr w:rsidR="0061284B" w:rsidRPr="00616239" w:rsidTr="00616239">
        <w:trPr>
          <w:trHeight w:val="272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Усманова Ирина Владимировна</w:t>
            </w:r>
          </w:p>
        </w:tc>
      </w:tr>
      <w:tr w:rsidR="0061284B" w:rsidRPr="00616239" w:rsidTr="00616239">
        <w:trPr>
          <w:trHeight w:val="275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Доровина Наталья Викторовна </w:t>
            </w:r>
          </w:p>
        </w:tc>
      </w:tr>
      <w:tr w:rsidR="0061284B" w:rsidRPr="00616239" w:rsidTr="00616239">
        <w:trPr>
          <w:trHeight w:val="279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Лутовинина Людмила Адамовна </w:t>
            </w:r>
          </w:p>
        </w:tc>
      </w:tr>
      <w:tr w:rsidR="0061284B" w:rsidRPr="00616239" w:rsidTr="00616239">
        <w:trPr>
          <w:trHeight w:val="282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Владыкина Ирина Александровна</w:t>
            </w:r>
          </w:p>
        </w:tc>
      </w:tr>
      <w:tr w:rsidR="0061284B" w:rsidRPr="00616239" w:rsidTr="00616239">
        <w:trPr>
          <w:trHeight w:val="258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Васильева Наталья Александровна</w:t>
            </w:r>
          </w:p>
        </w:tc>
      </w:tr>
      <w:tr w:rsidR="0061284B" w:rsidRPr="00616239" w:rsidTr="00616239">
        <w:trPr>
          <w:trHeight w:val="239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Афанасьева Светлана Петровна </w:t>
            </w:r>
          </w:p>
        </w:tc>
      </w:tr>
      <w:tr w:rsidR="0061284B" w:rsidRPr="00616239" w:rsidTr="00616239">
        <w:trPr>
          <w:trHeight w:val="191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Курышева Ольга Николаевна </w:t>
            </w:r>
          </w:p>
        </w:tc>
      </w:tr>
      <w:tr w:rsidR="0061284B" w:rsidRPr="00616239" w:rsidTr="00616239">
        <w:trPr>
          <w:trHeight w:val="210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Фролова Людмила Николаевна </w:t>
            </w:r>
          </w:p>
        </w:tc>
      </w:tr>
      <w:tr w:rsidR="0061284B" w:rsidRPr="00616239" w:rsidTr="00616239">
        <w:trPr>
          <w:trHeight w:val="22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Крылова Татьяна Владимировна </w:t>
            </w:r>
          </w:p>
        </w:tc>
      </w:tr>
      <w:tr w:rsidR="0061284B" w:rsidRPr="00616239" w:rsidTr="00616239">
        <w:trPr>
          <w:trHeight w:val="403"/>
        </w:trPr>
        <w:tc>
          <w:tcPr>
            <w:tcW w:w="2750" w:type="dxa"/>
            <w:vMerge w:val="restart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b/>
                <w:bCs/>
                <w:sz w:val="28"/>
                <w:szCs w:val="28"/>
              </w:rPr>
              <w:t>Сектор социально-медицинского отделения</w:t>
            </w: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Врач специалист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Бадмаева Эльзята Вячеславовна</w:t>
            </w:r>
          </w:p>
        </w:tc>
      </w:tr>
      <w:tr w:rsidR="0061284B" w:rsidRPr="00616239" w:rsidTr="00616239">
        <w:trPr>
          <w:trHeight w:val="410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Зайцев Сергей Владимирович</w:t>
            </w:r>
          </w:p>
        </w:tc>
      </w:tr>
      <w:tr w:rsidR="0061284B" w:rsidRPr="00616239" w:rsidTr="00616239">
        <w:trPr>
          <w:trHeight w:val="410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Стахеева Флера Ахсановна</w:t>
            </w:r>
          </w:p>
        </w:tc>
      </w:tr>
      <w:tr w:rsidR="0061284B" w:rsidRPr="00616239" w:rsidTr="00616239">
        <w:trPr>
          <w:trHeight w:val="686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Анимова Зоя Ильинична </w:t>
            </w:r>
          </w:p>
        </w:tc>
      </w:tr>
      <w:tr w:rsidR="0061284B" w:rsidRPr="00616239" w:rsidTr="00616239">
        <w:trPr>
          <w:trHeight w:val="494"/>
        </w:trPr>
        <w:tc>
          <w:tcPr>
            <w:tcW w:w="2750" w:type="dxa"/>
            <w:vMerge w:val="restart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b/>
                <w:bCs/>
                <w:sz w:val="28"/>
                <w:szCs w:val="28"/>
              </w:rPr>
              <w:t>Отделение социальной реабилитации и абилитации (12 койкомест, 8 мест) (в том числе социально-оздоровительный сектор (12 койкомест), сектор реабилитации инвалидов трудоспособного возраста (3 места), сектор дневного пребывания (5 мест), подготовка к сопровождаемому (самостоятельному) проживанию инвалидов, "Университет третьего возраста"</w:t>
            </w: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Скачкова Марина Викторовна</w:t>
            </w:r>
          </w:p>
        </w:tc>
      </w:tr>
      <w:tr w:rsidR="0061284B" w:rsidRPr="00616239" w:rsidTr="00616239">
        <w:trPr>
          <w:trHeight w:val="48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Зыкова Мария Олеговна</w:t>
            </w:r>
          </w:p>
        </w:tc>
      </w:tr>
      <w:tr w:rsidR="0061284B" w:rsidRPr="00616239" w:rsidTr="00616239">
        <w:trPr>
          <w:trHeight w:val="48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Цой Светлана Анатольевна</w:t>
            </w:r>
          </w:p>
        </w:tc>
      </w:tr>
      <w:tr w:rsidR="0061284B" w:rsidRPr="00616239" w:rsidTr="00616239">
        <w:trPr>
          <w:trHeight w:val="48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комплексной реабилитации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Алексеева Ирина Валерьевна</w:t>
            </w:r>
          </w:p>
        </w:tc>
      </w:tr>
      <w:tr w:rsidR="0061284B" w:rsidRPr="00616239" w:rsidTr="00616239">
        <w:trPr>
          <w:trHeight w:val="681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Вознюк Валентина Анатольевна</w:t>
            </w:r>
          </w:p>
        </w:tc>
      </w:tr>
      <w:tr w:rsidR="0061284B" w:rsidRPr="00616239" w:rsidTr="00616239">
        <w:trPr>
          <w:trHeight w:val="48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Стахеева Ольга Сергеевна</w:t>
            </w:r>
          </w:p>
        </w:tc>
      </w:tr>
      <w:tr w:rsidR="0061284B" w:rsidRPr="00616239" w:rsidTr="00616239">
        <w:trPr>
          <w:trHeight w:val="402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Жунусова Нуржамал Закировна</w:t>
            </w:r>
          </w:p>
        </w:tc>
      </w:tr>
      <w:tr w:rsidR="0061284B" w:rsidRPr="00616239" w:rsidTr="00616239">
        <w:trPr>
          <w:trHeight w:val="575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Ассистент по оказанию технической помощи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Солодовник Ольга Александровна</w:t>
            </w:r>
          </w:p>
        </w:tc>
      </w:tr>
      <w:tr w:rsidR="0061284B" w:rsidRPr="00616239" w:rsidTr="00616239">
        <w:trPr>
          <w:trHeight w:val="575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Ассистент по оказанию технической помощи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Чупрова Наталия Евгеньевна</w:t>
            </w:r>
          </w:p>
        </w:tc>
      </w:tr>
      <w:tr w:rsidR="0061284B" w:rsidRPr="00616239" w:rsidTr="00616239">
        <w:trPr>
          <w:trHeight w:val="2152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Ассистент по оказанию технической помощи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Шишкина Альбина Вячеславовна</w:t>
            </w:r>
          </w:p>
        </w:tc>
      </w:tr>
      <w:tr w:rsidR="0061284B" w:rsidRPr="00616239" w:rsidTr="00616239">
        <w:trPr>
          <w:trHeight w:val="567"/>
        </w:trPr>
        <w:tc>
          <w:tcPr>
            <w:tcW w:w="2750" w:type="dxa"/>
            <w:vMerge w:val="restart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b/>
                <w:bCs/>
                <w:sz w:val="28"/>
                <w:szCs w:val="28"/>
              </w:rPr>
              <w:t>Отделение социального сопровождения граждан (сектор первичного приема оказания социальных услуг (в том числе мобильная социальная служба, служба "Социальный патруль", пункт проката технических средств реабилитации))</w:t>
            </w: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Малютина Марина Александровна</w:t>
            </w:r>
          </w:p>
        </w:tc>
      </w:tr>
      <w:tr w:rsidR="0061284B" w:rsidRPr="00616239" w:rsidTr="00616239">
        <w:trPr>
          <w:trHeight w:val="388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Бичинева Анастасия Вячеславовна</w:t>
            </w:r>
          </w:p>
        </w:tc>
      </w:tr>
      <w:tr w:rsidR="0061284B" w:rsidRPr="00616239" w:rsidTr="00616239">
        <w:trPr>
          <w:trHeight w:val="51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Соколова Наталья Николаевна</w:t>
            </w:r>
          </w:p>
        </w:tc>
      </w:tr>
      <w:tr w:rsidR="0061284B" w:rsidRPr="00616239" w:rsidTr="00616239">
        <w:trPr>
          <w:trHeight w:val="51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Черкашина Екатерина Владимировна</w:t>
            </w:r>
          </w:p>
        </w:tc>
      </w:tr>
      <w:tr w:rsidR="0061284B" w:rsidRPr="00616239" w:rsidTr="00616239">
        <w:trPr>
          <w:trHeight w:val="51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Архамеева Татьяна Андреевна</w:t>
            </w:r>
          </w:p>
        </w:tc>
      </w:tr>
      <w:tr w:rsidR="0061284B" w:rsidRPr="00616239" w:rsidTr="00616239">
        <w:trPr>
          <w:trHeight w:val="51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Сердюкова Елена Викторовна</w:t>
            </w:r>
          </w:p>
        </w:tc>
      </w:tr>
      <w:tr w:rsidR="0061284B" w:rsidRPr="00616239" w:rsidTr="00616239">
        <w:trPr>
          <w:trHeight w:val="51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Морозова Галина Васильевна</w:t>
            </w:r>
          </w:p>
        </w:tc>
      </w:tr>
      <w:tr w:rsidR="0061284B" w:rsidRPr="00616239" w:rsidTr="00616239">
        <w:trPr>
          <w:trHeight w:val="51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Аксенова Татьяна Ивановна</w:t>
            </w:r>
          </w:p>
        </w:tc>
      </w:tr>
      <w:tr w:rsidR="0061284B" w:rsidRPr="00616239" w:rsidTr="00616239">
        <w:trPr>
          <w:trHeight w:val="559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Тысевич Наталья Александровна </w:t>
            </w:r>
          </w:p>
        </w:tc>
      </w:tr>
      <w:tr w:rsidR="0061284B" w:rsidRPr="00616239" w:rsidTr="00616239">
        <w:trPr>
          <w:trHeight w:val="553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Кириллова Яна Ивановна</w:t>
            </w:r>
          </w:p>
        </w:tc>
      </w:tr>
      <w:tr w:rsidR="0061284B" w:rsidRPr="00616239" w:rsidTr="00616239">
        <w:trPr>
          <w:trHeight w:val="553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Якушева Марина Леонидовна</w:t>
            </w:r>
          </w:p>
        </w:tc>
      </w:tr>
      <w:tr w:rsidR="0061284B" w:rsidRPr="00616239" w:rsidTr="00616239">
        <w:trPr>
          <w:trHeight w:val="41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Хоменко Ирина Балтуреевна</w:t>
            </w:r>
          </w:p>
        </w:tc>
      </w:tr>
      <w:tr w:rsidR="0061284B" w:rsidRPr="00616239" w:rsidTr="00616239">
        <w:trPr>
          <w:trHeight w:val="417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Кубарева Раиса Петровна</w:t>
            </w:r>
          </w:p>
        </w:tc>
      </w:tr>
      <w:tr w:rsidR="0061284B" w:rsidRPr="00616239" w:rsidTr="00616239">
        <w:trPr>
          <w:trHeight w:val="466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Бармина Надежда Георгиевна</w:t>
            </w:r>
          </w:p>
        </w:tc>
      </w:tr>
      <w:tr w:rsidR="0061284B" w:rsidRPr="00616239" w:rsidTr="00616239">
        <w:trPr>
          <w:trHeight w:val="410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Новопашина Залия Зайнагатдиновна</w:t>
            </w:r>
          </w:p>
        </w:tc>
      </w:tr>
      <w:tr w:rsidR="0061284B" w:rsidRPr="00616239" w:rsidTr="00616239">
        <w:trPr>
          <w:trHeight w:val="394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Захарова Наталья Николаевна </w:t>
            </w:r>
          </w:p>
        </w:tc>
      </w:tr>
      <w:tr w:rsidR="0061284B" w:rsidRPr="00616239" w:rsidTr="00616239">
        <w:trPr>
          <w:trHeight w:val="561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 xml:space="preserve">Зырянова Вероника Геннадьевна </w:t>
            </w:r>
          </w:p>
        </w:tc>
      </w:tr>
      <w:tr w:rsidR="0061284B" w:rsidRPr="00616239" w:rsidTr="00616239">
        <w:trPr>
          <w:trHeight w:val="389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Надымова Алена Андреевна</w:t>
            </w:r>
          </w:p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84B" w:rsidRPr="00616239" w:rsidTr="00616239">
        <w:trPr>
          <w:trHeight w:val="561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Куклина Снежана Сергеевна</w:t>
            </w:r>
          </w:p>
        </w:tc>
      </w:tr>
      <w:tr w:rsidR="0061284B" w:rsidRPr="00616239" w:rsidTr="00616239">
        <w:trPr>
          <w:trHeight w:val="561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Васильева Нина Валериевна</w:t>
            </w:r>
          </w:p>
        </w:tc>
      </w:tr>
      <w:tr w:rsidR="0061284B" w:rsidRPr="00616239" w:rsidTr="00616239">
        <w:trPr>
          <w:trHeight w:val="462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Ефимова Ольга Александровна</w:t>
            </w:r>
          </w:p>
        </w:tc>
      </w:tr>
      <w:tr w:rsidR="0061284B" w:rsidRPr="00616239" w:rsidTr="00616239">
        <w:trPr>
          <w:trHeight w:val="462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Насибулина Надежда Анатольевна</w:t>
            </w:r>
          </w:p>
        </w:tc>
      </w:tr>
      <w:tr w:rsidR="0061284B" w:rsidRPr="00616239" w:rsidTr="00616239">
        <w:trPr>
          <w:trHeight w:val="462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Гензель Элла Адамовна</w:t>
            </w:r>
          </w:p>
        </w:tc>
      </w:tr>
      <w:tr w:rsidR="0061284B" w:rsidRPr="00616239" w:rsidTr="00616239">
        <w:trPr>
          <w:trHeight w:val="462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Ганич Наталья Александровна</w:t>
            </w:r>
          </w:p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84B" w:rsidRPr="00616239" w:rsidTr="00616239">
        <w:trPr>
          <w:trHeight w:val="462"/>
        </w:trPr>
        <w:tc>
          <w:tcPr>
            <w:tcW w:w="2750" w:type="dxa"/>
            <w:vMerge/>
          </w:tcPr>
          <w:p w:rsidR="00166655" w:rsidRPr="00616239" w:rsidRDefault="00166655" w:rsidP="006162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3736" w:type="dxa"/>
          </w:tcPr>
          <w:p w:rsidR="00166655" w:rsidRPr="00616239" w:rsidRDefault="00166655" w:rsidP="00616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239">
              <w:rPr>
                <w:rFonts w:ascii="Times New Roman" w:hAnsi="Times New Roman"/>
                <w:sz w:val="28"/>
                <w:szCs w:val="28"/>
              </w:rPr>
              <w:t>Горбунова Светлана Александровна</w:t>
            </w:r>
          </w:p>
        </w:tc>
      </w:tr>
    </w:tbl>
    <w:p w:rsidR="003C7209" w:rsidRDefault="003C7209" w:rsidP="00377520">
      <w:pPr>
        <w:rPr>
          <w:rFonts w:ascii="Times New Roman" w:hAnsi="Times New Roman"/>
          <w:sz w:val="28"/>
          <w:szCs w:val="28"/>
        </w:rPr>
      </w:pPr>
    </w:p>
    <w:p w:rsidR="006C0387" w:rsidRDefault="004B01CA" w:rsidP="00E00BE5">
      <w:pPr>
        <w:jc w:val="center"/>
        <w:rPr>
          <w:rFonts w:ascii="Times New Roman" w:hAnsi="Times New Roman"/>
          <w:sz w:val="28"/>
          <w:szCs w:val="28"/>
        </w:rPr>
      </w:pPr>
      <w:r w:rsidRPr="00E00BE5">
        <w:rPr>
          <w:rFonts w:ascii="Times New Roman" w:hAnsi="Times New Roman"/>
          <w:b/>
          <w:sz w:val="28"/>
          <w:szCs w:val="28"/>
        </w:rPr>
        <w:t>Филиал п. Сергино</w:t>
      </w:r>
    </w:p>
    <w:tbl>
      <w:tblPr>
        <w:tblW w:w="1003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3"/>
        <w:gridCol w:w="3686"/>
        <w:gridCol w:w="3827"/>
      </w:tblGrid>
      <w:tr w:rsidR="00166655" w:rsidRPr="00C47D04" w:rsidTr="00166655">
        <w:trPr>
          <w:trHeight w:val="333"/>
        </w:trPr>
        <w:tc>
          <w:tcPr>
            <w:tcW w:w="2523" w:type="dxa"/>
            <w:vMerge w:val="restart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7D04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Административно-хозяйственная </w:t>
            </w:r>
          </w:p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7D04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7D0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166655" w:rsidRPr="00C47D04" w:rsidTr="00166655">
        <w:trPr>
          <w:trHeight w:val="33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Приходько Андрей Геннадьевич</w:t>
            </w:r>
          </w:p>
        </w:tc>
      </w:tr>
      <w:tr w:rsidR="00166655" w:rsidRPr="00C47D04" w:rsidTr="00166655">
        <w:trPr>
          <w:trHeight w:val="33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Тюринова Оксана Сергеевна</w:t>
            </w:r>
          </w:p>
        </w:tc>
      </w:tr>
      <w:tr w:rsidR="00166655" w:rsidRPr="00C47D04" w:rsidTr="00166655">
        <w:trPr>
          <w:trHeight w:val="33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Конышева Надежда Николаевна</w:t>
            </w:r>
          </w:p>
        </w:tc>
      </w:tr>
      <w:tr w:rsidR="00166655" w:rsidRPr="00C47D04" w:rsidTr="00166655">
        <w:trPr>
          <w:trHeight w:val="33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Шарапова Екатерина Климентьевна</w:t>
            </w:r>
          </w:p>
        </w:tc>
      </w:tr>
      <w:tr w:rsidR="00166655" w:rsidRPr="00C47D04" w:rsidTr="00166655">
        <w:trPr>
          <w:trHeight w:val="33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Корпусева Елена Николаевна</w:t>
            </w:r>
          </w:p>
        </w:tc>
      </w:tr>
      <w:tr w:rsidR="00166655" w:rsidRPr="00C47D04" w:rsidTr="00166655">
        <w:trPr>
          <w:trHeight w:val="33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Копкова Алена Валерьевна</w:t>
            </w:r>
          </w:p>
        </w:tc>
      </w:tr>
      <w:tr w:rsidR="00166655" w:rsidRPr="00C47D04" w:rsidTr="00166655">
        <w:trPr>
          <w:trHeight w:val="517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Смолянюк Алена Николаевна</w:t>
            </w:r>
          </w:p>
        </w:tc>
      </w:tr>
      <w:tr w:rsidR="00166655" w:rsidRPr="00C47D04" w:rsidTr="00166655">
        <w:trPr>
          <w:trHeight w:val="517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 xml:space="preserve">Кательникова Светлана Сергеевна </w:t>
            </w:r>
          </w:p>
        </w:tc>
      </w:tr>
      <w:tr w:rsidR="00166655" w:rsidRPr="00C47D04" w:rsidTr="00166655">
        <w:trPr>
          <w:trHeight w:val="559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Кидрячева Мадина Маратовна</w:t>
            </w:r>
          </w:p>
        </w:tc>
      </w:tr>
      <w:tr w:rsidR="00166655" w:rsidRPr="00C47D04" w:rsidTr="00166655">
        <w:trPr>
          <w:trHeight w:val="559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Николаев Борис Николаевич</w:t>
            </w:r>
          </w:p>
        </w:tc>
      </w:tr>
      <w:tr w:rsidR="00166655" w:rsidRPr="00C47D04" w:rsidTr="00166655">
        <w:trPr>
          <w:trHeight w:val="559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Сулацкова Наталья Петровна</w:t>
            </w:r>
          </w:p>
        </w:tc>
      </w:tr>
      <w:tr w:rsidR="00166655" w:rsidRPr="00C47D04" w:rsidTr="00166655">
        <w:trPr>
          <w:trHeight w:val="559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Попрошаева Любовь Николаевна</w:t>
            </w:r>
          </w:p>
        </w:tc>
      </w:tr>
      <w:tr w:rsidR="00166655" w:rsidRPr="00C47D04" w:rsidTr="00166655">
        <w:trPr>
          <w:trHeight w:val="559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Котов Михаил Илларионович</w:t>
            </w:r>
          </w:p>
        </w:tc>
      </w:tr>
      <w:tr w:rsidR="00166655" w:rsidRPr="00C47D04" w:rsidTr="00166655">
        <w:trPr>
          <w:trHeight w:val="559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Поляков Дмитрий Владимирович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Оператор стиральных машин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Гутник Людмила Алексеевна</w:t>
            </w:r>
          </w:p>
        </w:tc>
      </w:tr>
      <w:tr w:rsidR="00166655" w:rsidRPr="00C47D04" w:rsidTr="00402C79">
        <w:trPr>
          <w:trHeight w:val="553"/>
        </w:trPr>
        <w:tc>
          <w:tcPr>
            <w:tcW w:w="10036" w:type="dxa"/>
            <w:gridSpan w:val="3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 w:val="restart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D04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Социально-медицинское</w:t>
            </w:r>
          </w:p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D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отделение</w:t>
            </w: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вакансия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Врач-специалист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Хакимзянова Елена Александровна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Фахретдинова Гульнара Фанзильевна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Фахретдинова Наиля Фаниловна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Мед.сестра по массажу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Ямалутдинова Гульчира Фаниловна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Мед.сестра по физиотерапии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Журба Виктория Алексеевна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 w:val="restart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7D04">
              <w:rPr>
                <w:rFonts w:ascii="Times New Roman" w:hAnsi="Times New Roman"/>
                <w:b/>
                <w:bCs/>
                <w:sz w:val="28"/>
                <w:szCs w:val="28"/>
              </w:rPr>
              <w:t>Стационарное отделение для детей-инвалидов (18 койкомест, 5 мест) (в том числе подготовка к сопровождаемому (самостоятельному) проживанию, реализация технологии "Передышка" (18 койкомест), 1 группа неполного дня (5 мест))</w:t>
            </w: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3827" w:type="dxa"/>
          </w:tcPr>
          <w:p w:rsidR="00166655" w:rsidRPr="00C47D04" w:rsidRDefault="003A3557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вакансия</w:t>
            </w:r>
            <w:bookmarkStart w:id="0" w:name="_GoBack"/>
            <w:bookmarkEnd w:id="0"/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Специалист по комплексной реабилитации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 xml:space="preserve">Волкова Елена Леонидовна 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Гайсина Оксана Викторовна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Щербаковаа Ольга Трофимовна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 xml:space="preserve">Чижова Кристина Дмитриевна 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Голубкова Наталья Юрьевна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Бусыгина Ольга Александровна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Липнягова Евгения Сергеевна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Инструктор по адаптивной физической  культуре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Попрошаев Вячеслав Алексеевич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Каравдина Людмила Николаевна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Белая Светлана Степановна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Сумкин Сергей Николаевич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Савина Валентина Николаевна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Коверко Анна Федоровна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Лашкова Наталья Дмитриевна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Жукова Инна Владимировна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Матвеева Ольга Игоревна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Бакунина Регина Бильгиновна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Лукманова Гульнара Рамизовна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Агафонова Елена Владимировна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Милитдинова Виктория Анатольевна</w:t>
            </w:r>
          </w:p>
        </w:tc>
      </w:tr>
      <w:tr w:rsidR="00166655" w:rsidRPr="00C47D04" w:rsidTr="00166655">
        <w:trPr>
          <w:trHeight w:val="553"/>
        </w:trPr>
        <w:tc>
          <w:tcPr>
            <w:tcW w:w="2523" w:type="dxa"/>
            <w:vMerge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66655" w:rsidRPr="00C47D04" w:rsidRDefault="00166655" w:rsidP="00C47D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3827" w:type="dxa"/>
          </w:tcPr>
          <w:p w:rsidR="00166655" w:rsidRPr="00C47D04" w:rsidRDefault="00166655" w:rsidP="00C47D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04">
              <w:rPr>
                <w:rFonts w:ascii="Times New Roman" w:hAnsi="Times New Roman"/>
                <w:sz w:val="28"/>
                <w:szCs w:val="28"/>
              </w:rPr>
              <w:t>Бойко Николай Дмитриевич</w:t>
            </w:r>
          </w:p>
        </w:tc>
      </w:tr>
    </w:tbl>
    <w:p w:rsidR="004B01CA" w:rsidRPr="00377520" w:rsidRDefault="004B01CA" w:rsidP="00377520">
      <w:pPr>
        <w:rPr>
          <w:rFonts w:ascii="Times New Roman" w:hAnsi="Times New Roman"/>
          <w:sz w:val="28"/>
          <w:szCs w:val="28"/>
        </w:rPr>
      </w:pPr>
    </w:p>
    <w:sectPr w:rsidR="004B01CA" w:rsidRPr="00377520" w:rsidSect="007B64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3C" w:rsidRDefault="0068543C" w:rsidP="00BB336C">
      <w:pPr>
        <w:spacing w:after="0" w:line="240" w:lineRule="auto"/>
      </w:pPr>
      <w:r>
        <w:separator/>
      </w:r>
    </w:p>
  </w:endnote>
  <w:endnote w:type="continuationSeparator" w:id="0">
    <w:p w:rsidR="0068543C" w:rsidRDefault="0068543C" w:rsidP="00BB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3C" w:rsidRDefault="0068543C" w:rsidP="00BB336C">
      <w:pPr>
        <w:spacing w:after="0" w:line="240" w:lineRule="auto"/>
      </w:pPr>
      <w:r>
        <w:separator/>
      </w:r>
    </w:p>
  </w:footnote>
  <w:footnote w:type="continuationSeparator" w:id="0">
    <w:p w:rsidR="0068543C" w:rsidRDefault="0068543C" w:rsidP="00BB3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59"/>
    <w:rsid w:val="000200F1"/>
    <w:rsid w:val="00022C79"/>
    <w:rsid w:val="000317E0"/>
    <w:rsid w:val="000653E3"/>
    <w:rsid w:val="0006768D"/>
    <w:rsid w:val="00073DC0"/>
    <w:rsid w:val="000746B7"/>
    <w:rsid w:val="00093601"/>
    <w:rsid w:val="000A0CA4"/>
    <w:rsid w:val="000B68A2"/>
    <w:rsid w:val="000C3F03"/>
    <w:rsid w:val="000C7BA7"/>
    <w:rsid w:val="000D6CD9"/>
    <w:rsid w:val="000E4113"/>
    <w:rsid w:val="000E65DF"/>
    <w:rsid w:val="000F1EB8"/>
    <w:rsid w:val="001227FD"/>
    <w:rsid w:val="00130B22"/>
    <w:rsid w:val="00147E71"/>
    <w:rsid w:val="00151365"/>
    <w:rsid w:val="00153368"/>
    <w:rsid w:val="00166655"/>
    <w:rsid w:val="001D4605"/>
    <w:rsid w:val="001D4A48"/>
    <w:rsid w:val="0024503D"/>
    <w:rsid w:val="00282355"/>
    <w:rsid w:val="002966C5"/>
    <w:rsid w:val="00297954"/>
    <w:rsid w:val="002A4853"/>
    <w:rsid w:val="002B7F70"/>
    <w:rsid w:val="002E4741"/>
    <w:rsid w:val="00341B6B"/>
    <w:rsid w:val="00353EFC"/>
    <w:rsid w:val="00362F8D"/>
    <w:rsid w:val="00367CB2"/>
    <w:rsid w:val="00377520"/>
    <w:rsid w:val="00392609"/>
    <w:rsid w:val="003932D5"/>
    <w:rsid w:val="003A27EB"/>
    <w:rsid w:val="003A3557"/>
    <w:rsid w:val="003C4313"/>
    <w:rsid w:val="003C7209"/>
    <w:rsid w:val="003E72A6"/>
    <w:rsid w:val="003E7F73"/>
    <w:rsid w:val="003F160C"/>
    <w:rsid w:val="00400E16"/>
    <w:rsid w:val="0040684D"/>
    <w:rsid w:val="00417AB3"/>
    <w:rsid w:val="00426ACE"/>
    <w:rsid w:val="00437919"/>
    <w:rsid w:val="00441CC1"/>
    <w:rsid w:val="00445CB2"/>
    <w:rsid w:val="0045035D"/>
    <w:rsid w:val="0045459A"/>
    <w:rsid w:val="00474E7A"/>
    <w:rsid w:val="00482DEA"/>
    <w:rsid w:val="004B01CA"/>
    <w:rsid w:val="004B2BA8"/>
    <w:rsid w:val="004B6C1A"/>
    <w:rsid w:val="004F5C92"/>
    <w:rsid w:val="0050760E"/>
    <w:rsid w:val="0051350A"/>
    <w:rsid w:val="005438AE"/>
    <w:rsid w:val="00550DB7"/>
    <w:rsid w:val="00562A98"/>
    <w:rsid w:val="0058183C"/>
    <w:rsid w:val="005935EF"/>
    <w:rsid w:val="005C7031"/>
    <w:rsid w:val="005F5B1A"/>
    <w:rsid w:val="005F7152"/>
    <w:rsid w:val="005F74AE"/>
    <w:rsid w:val="00600068"/>
    <w:rsid w:val="0061284B"/>
    <w:rsid w:val="00616239"/>
    <w:rsid w:val="0062743C"/>
    <w:rsid w:val="00627CF4"/>
    <w:rsid w:val="0063081B"/>
    <w:rsid w:val="0063596F"/>
    <w:rsid w:val="00652C9B"/>
    <w:rsid w:val="00653C97"/>
    <w:rsid w:val="0068543C"/>
    <w:rsid w:val="00694217"/>
    <w:rsid w:val="006C0387"/>
    <w:rsid w:val="006C1BB2"/>
    <w:rsid w:val="006C4084"/>
    <w:rsid w:val="006E5162"/>
    <w:rsid w:val="00716021"/>
    <w:rsid w:val="00765A34"/>
    <w:rsid w:val="007705DB"/>
    <w:rsid w:val="00790B83"/>
    <w:rsid w:val="007B1D4F"/>
    <w:rsid w:val="007B5AED"/>
    <w:rsid w:val="007B6465"/>
    <w:rsid w:val="007C78A3"/>
    <w:rsid w:val="007E5951"/>
    <w:rsid w:val="007E654D"/>
    <w:rsid w:val="007F3C78"/>
    <w:rsid w:val="00810AF0"/>
    <w:rsid w:val="0081184A"/>
    <w:rsid w:val="00811F95"/>
    <w:rsid w:val="00813362"/>
    <w:rsid w:val="00814FAB"/>
    <w:rsid w:val="00865F0A"/>
    <w:rsid w:val="0086641C"/>
    <w:rsid w:val="00877120"/>
    <w:rsid w:val="008B2BC3"/>
    <w:rsid w:val="008B35B5"/>
    <w:rsid w:val="008F4F53"/>
    <w:rsid w:val="009174C2"/>
    <w:rsid w:val="00921034"/>
    <w:rsid w:val="009344FE"/>
    <w:rsid w:val="00942DCF"/>
    <w:rsid w:val="00971361"/>
    <w:rsid w:val="0097585A"/>
    <w:rsid w:val="00976BE7"/>
    <w:rsid w:val="009B7C6A"/>
    <w:rsid w:val="009C4E16"/>
    <w:rsid w:val="009D2788"/>
    <w:rsid w:val="009D2A57"/>
    <w:rsid w:val="009D4557"/>
    <w:rsid w:val="009E387C"/>
    <w:rsid w:val="009E57F8"/>
    <w:rsid w:val="009F4671"/>
    <w:rsid w:val="00A00A9F"/>
    <w:rsid w:val="00A05EF2"/>
    <w:rsid w:val="00A1464C"/>
    <w:rsid w:val="00A61610"/>
    <w:rsid w:val="00A81E2D"/>
    <w:rsid w:val="00A83136"/>
    <w:rsid w:val="00AA6AC5"/>
    <w:rsid w:val="00AB2737"/>
    <w:rsid w:val="00AB5D3B"/>
    <w:rsid w:val="00B37F0A"/>
    <w:rsid w:val="00B4126A"/>
    <w:rsid w:val="00B4721D"/>
    <w:rsid w:val="00B52133"/>
    <w:rsid w:val="00B55A8E"/>
    <w:rsid w:val="00B613CE"/>
    <w:rsid w:val="00B75334"/>
    <w:rsid w:val="00B7539E"/>
    <w:rsid w:val="00BA6704"/>
    <w:rsid w:val="00BB20C0"/>
    <w:rsid w:val="00BB254C"/>
    <w:rsid w:val="00BB336C"/>
    <w:rsid w:val="00BB52F8"/>
    <w:rsid w:val="00BF1FF0"/>
    <w:rsid w:val="00BF3645"/>
    <w:rsid w:val="00C323AE"/>
    <w:rsid w:val="00C47D04"/>
    <w:rsid w:val="00C671B6"/>
    <w:rsid w:val="00CD3471"/>
    <w:rsid w:val="00CF11DC"/>
    <w:rsid w:val="00D06759"/>
    <w:rsid w:val="00D103C2"/>
    <w:rsid w:val="00D25E8B"/>
    <w:rsid w:val="00D375C8"/>
    <w:rsid w:val="00D42CA8"/>
    <w:rsid w:val="00D63834"/>
    <w:rsid w:val="00DA5282"/>
    <w:rsid w:val="00DC6185"/>
    <w:rsid w:val="00DD783E"/>
    <w:rsid w:val="00DE0683"/>
    <w:rsid w:val="00E00BE5"/>
    <w:rsid w:val="00E30070"/>
    <w:rsid w:val="00E4007A"/>
    <w:rsid w:val="00E442F9"/>
    <w:rsid w:val="00E52F03"/>
    <w:rsid w:val="00E63385"/>
    <w:rsid w:val="00E639E2"/>
    <w:rsid w:val="00E706F4"/>
    <w:rsid w:val="00EA00B4"/>
    <w:rsid w:val="00EA79AC"/>
    <w:rsid w:val="00EB03AF"/>
    <w:rsid w:val="00EB3543"/>
    <w:rsid w:val="00EC45ED"/>
    <w:rsid w:val="00EC4651"/>
    <w:rsid w:val="00ED7561"/>
    <w:rsid w:val="00EE0865"/>
    <w:rsid w:val="00EE5396"/>
    <w:rsid w:val="00EF1736"/>
    <w:rsid w:val="00EF2754"/>
    <w:rsid w:val="00EF795E"/>
    <w:rsid w:val="00F070E0"/>
    <w:rsid w:val="00F07A44"/>
    <w:rsid w:val="00F149C1"/>
    <w:rsid w:val="00F35EC7"/>
    <w:rsid w:val="00F473EF"/>
    <w:rsid w:val="00F509E5"/>
    <w:rsid w:val="00F70E95"/>
    <w:rsid w:val="00F84CEF"/>
    <w:rsid w:val="00F879EA"/>
    <w:rsid w:val="00F950ED"/>
    <w:rsid w:val="00FA0360"/>
    <w:rsid w:val="00FB1DFB"/>
    <w:rsid w:val="00FD1B3A"/>
    <w:rsid w:val="00FE00D3"/>
    <w:rsid w:val="00FE4CB6"/>
    <w:rsid w:val="00FE4FD5"/>
    <w:rsid w:val="00FF1487"/>
    <w:rsid w:val="00FF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CF4168-40C4-4467-A6F4-1B4C4141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11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B33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36C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B33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3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7</cp:revision>
  <cp:lastPrinted>2020-02-03T10:31:00Z</cp:lastPrinted>
  <dcterms:created xsi:type="dcterms:W3CDTF">2020-02-03T10:27:00Z</dcterms:created>
  <dcterms:modified xsi:type="dcterms:W3CDTF">2020-02-03T11:30:00Z</dcterms:modified>
</cp:coreProperties>
</file>